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autoSpaceDE w:val="0"/>
        <w:autoSpaceDN w:val="0"/>
        <w:jc w:val="left"/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</w:pPr>
      <w:r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  <w:t>1、</w:t>
      </w:r>
      <w:r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en-US" w:bidi="zh-CN"/>
        </w:rPr>
        <w:t>实验</w:t>
      </w:r>
      <w:r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  <w:t>目的</w:t>
      </w:r>
    </w:p>
    <w:p>
      <w:pPr>
        <w:rPr>
          <w:rFonts w:hint="eastAsia"/>
        </w:rPr>
      </w:pPr>
      <w:r>
        <w:rPr>
          <w:rFonts w:hint="eastAsia"/>
        </w:rPr>
        <w:t>了解网络攻击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扫描和常用扫描工具进行信息收集，</w:t>
      </w:r>
      <w:r>
        <w:rPr>
          <w:rFonts w:hint="eastAsia" w:ascii="宋体" w:eastAsia="宋体"/>
        </w:rPr>
        <w:t>了解目标的网络环境和信息安全状况</w:t>
      </w:r>
    </w:p>
    <w:p>
      <w:pPr>
        <w:autoSpaceDE w:val="0"/>
        <w:autoSpaceDN w:val="0"/>
        <w:jc w:val="left"/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</w:pPr>
      <w:r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  <w:t>2、环境和工具</w:t>
      </w:r>
    </w:p>
    <w:p>
      <w:pPr>
        <w:rPr>
          <w:rFonts w:hint="eastAsia"/>
        </w:rPr>
      </w:pPr>
      <w:r>
        <w:rPr>
          <w:rFonts w:hint="eastAsia"/>
        </w:rPr>
        <w:t>硬件：PC 1 台；软件：网络攻防实训平台。</w:t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autoSpaceDE w:val="0"/>
        <w:autoSpaceDN w:val="0"/>
        <w:jc w:val="left"/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</w:pPr>
      <w:r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en-US" w:bidi="zh-CN"/>
        </w:rPr>
        <w:t>3、</w:t>
      </w:r>
      <w:r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  <w:t>方法和步骤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00"/>
        <w:textAlignment w:val="auto"/>
        <w:rPr>
          <w:rFonts w:hint="eastAsia"/>
          <w:lang w:val="zh-CN"/>
        </w:rPr>
      </w:pPr>
      <w:r>
        <w:rPr>
          <w:rFonts w:hint="eastAsia"/>
          <w:lang w:val="zh-CN"/>
        </w:rPr>
        <w:t>实验数据（</w:t>
      </w:r>
      <w:r>
        <w:rPr>
          <w:rFonts w:hint="eastAsia"/>
          <w:lang w:val="en-US" w:eastAsia="zh-CN"/>
        </w:rPr>
        <w:t>过程</w:t>
      </w:r>
      <w:r>
        <w:rPr>
          <w:rFonts w:hint="eastAsia"/>
          <w:lang w:val="zh-CN"/>
        </w:rPr>
        <w:t>）如下：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00"/>
        <w:textAlignment w:val="auto"/>
        <w:rPr>
          <w:rFonts w:hint="eastAsia"/>
          <w:color w:val="FF0000"/>
          <w:lang w:val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00"/>
        <w:textAlignment w:val="auto"/>
        <w:rPr>
          <w:rFonts w:hint="default" w:eastAsiaTheme="minor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启动虚拟机xp、kali，xp用户选择aaa，密码123456；kali用户名、密码为root、kali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4886960" cy="3900805"/>
            <wp:effectExtent l="0" t="0" r="508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68595" cy="379920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查看IP地址（kali：ifconfig；xp：ipconfig）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27325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sz w:val="24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在渗透机（kali2016）打开ettercap工具，也可以打开命令提示符使用命令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Ettercap  -G开启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点击sniff，选择第一个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选择网卡（默认eth0），点击ok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点击Hosts，选第三个（扫描主机）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再次选中点击第一个Hosts list，（显示主机列表）可以看到目标主机IP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9547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将目标主机设置为target1，网关设置为2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选中Mitm，选择第一个，勾选第一个，点击ok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Start，开始攻击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可以发现攻击机mac地址已经伪造成网关mac地址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675" cy="2847340"/>
            <wp:effectExtent l="0" t="0" r="1460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Kali开启端口侦听（driftnet -i eth0）,靶机访问www.zhynet.net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762885"/>
            <wp:effectExtent l="0" t="0" r="8255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可以看到靶机访问的网页内容被攻击机截取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DNS劫持：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编辑文件:打开命令提示符，输入命令vi /etc/ettercap/etter.dns（注意vi和目录之间有一个空格）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Insert插入，在文件最后加上红框部分，地址为攻击机（kali）地址，按esc键退出编辑，输入‘:wq！’，保存后退出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Kali开启apache服务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目标机访问kali地址192.168.43.3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69865" cy="3900805"/>
            <wp:effectExtent l="0" t="0" r="317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打开ettercap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点击sniff，选择第一个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选择网卡（默认eth0），点击ok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点击host，选第三个，扫描主机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再次选中点击第一个list，显示主机列表可以看到目标主机IP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9547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将目标主机设置为target1，网关设置为2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选中Mitm，选择第一个，勾选第一个，点击ok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点击plugins，选择第一个选项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54780"/>
            <wp:effectExtent l="0" t="0" r="0" b="762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双击dns_spoof，出现星号（*）表示成功，开启dns劫持功能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954780"/>
            <wp:effectExtent l="0" t="0" r="0" b="762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Start，开始攻击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73040" cy="39547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开启dns劫持后靶机访问的网页被显示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83200" cy="396240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Ping 回显kali地址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</w:pPr>
      <w:r>
        <w:drawing>
          <wp:inline distT="0" distB="0" distL="114300" distR="114300">
            <wp:extent cx="5259705" cy="2232025"/>
            <wp:effectExtent l="0" t="0" r="1333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网页被劫持到kali的网页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53080"/>
            <wp:effectExtent l="0" t="0" r="825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autoSpaceDE w:val="0"/>
        <w:autoSpaceDN w:val="0"/>
        <w:jc w:val="left"/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en-US" w:bidi="zh-CN"/>
        </w:rPr>
      </w:pPr>
      <w:r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en-US" w:bidi="zh-CN"/>
        </w:rPr>
        <w:t>实验总结</w:t>
      </w: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en-US" w:bidi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default" w:ascii="Microsoft JhengHei" w:hAnsi="Times New Roman" w:eastAsia="Microsoft JhengHei" w:cs="Times New Roman"/>
          <w:b/>
          <w:kern w:val="0"/>
          <w:sz w:val="24"/>
          <w:szCs w:val="22"/>
          <w:lang w:val="en-US" w:bidi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jc w:val="left"/>
        <w:rPr>
          <w:rFonts w:hint="eastAsia" w:ascii="Microsoft JhengHei" w:hAnsi="Times New Roman" w:eastAsia="Microsoft JhengHei" w:cs="Times New Roman"/>
          <w:b/>
          <w:kern w:val="0"/>
          <w:sz w:val="24"/>
          <w:szCs w:val="22"/>
          <w:lang w:val="zh-CN" w:bidi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JhengHei">
    <w:panose1 w:val="020B0604030504040204"/>
    <w:charset w:val="88"/>
    <w:family w:val="swiss"/>
    <w:pitch w:val="default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A88FC6"/>
    <w:multiLevelType w:val="singleLevel"/>
    <w:tmpl w:val="31A88FC6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UwZWY5YjJiZDcxOWI0MDJmMDlkNTIyZGE1OTc3NjMifQ=="/>
  </w:docVars>
  <w:rsids>
    <w:rsidRoot w:val="00000000"/>
    <w:rsid w:val="01CC3521"/>
    <w:rsid w:val="06DD5690"/>
    <w:rsid w:val="07C80061"/>
    <w:rsid w:val="097246B2"/>
    <w:rsid w:val="09B148A5"/>
    <w:rsid w:val="0A3E3F88"/>
    <w:rsid w:val="0AB75C94"/>
    <w:rsid w:val="0BD305EB"/>
    <w:rsid w:val="0CE40ECE"/>
    <w:rsid w:val="0E603C5B"/>
    <w:rsid w:val="0FC05F03"/>
    <w:rsid w:val="10D34806"/>
    <w:rsid w:val="110356FC"/>
    <w:rsid w:val="123A6DD7"/>
    <w:rsid w:val="13E0013A"/>
    <w:rsid w:val="16BA197B"/>
    <w:rsid w:val="17D27843"/>
    <w:rsid w:val="188B3052"/>
    <w:rsid w:val="19141EBC"/>
    <w:rsid w:val="1F7334BE"/>
    <w:rsid w:val="1FA751B5"/>
    <w:rsid w:val="224F380C"/>
    <w:rsid w:val="23C87C8D"/>
    <w:rsid w:val="23EA2AB5"/>
    <w:rsid w:val="24B80995"/>
    <w:rsid w:val="25467D5C"/>
    <w:rsid w:val="27667142"/>
    <w:rsid w:val="27F429AE"/>
    <w:rsid w:val="287C5C1D"/>
    <w:rsid w:val="2CFA1616"/>
    <w:rsid w:val="329D674A"/>
    <w:rsid w:val="35797FE2"/>
    <w:rsid w:val="371D6FBD"/>
    <w:rsid w:val="3B020CF0"/>
    <w:rsid w:val="3C644A0E"/>
    <w:rsid w:val="3DA74B9F"/>
    <w:rsid w:val="3F622ED7"/>
    <w:rsid w:val="412B6128"/>
    <w:rsid w:val="44FF7F7E"/>
    <w:rsid w:val="475C18D7"/>
    <w:rsid w:val="4A0500C6"/>
    <w:rsid w:val="4B66501B"/>
    <w:rsid w:val="4B7547A1"/>
    <w:rsid w:val="4E5F231B"/>
    <w:rsid w:val="50573A7B"/>
    <w:rsid w:val="56857B98"/>
    <w:rsid w:val="56BB4B0D"/>
    <w:rsid w:val="57AC5C43"/>
    <w:rsid w:val="59E00BEF"/>
    <w:rsid w:val="5C8D71AA"/>
    <w:rsid w:val="5CC81AD5"/>
    <w:rsid w:val="5D086665"/>
    <w:rsid w:val="5D245A4F"/>
    <w:rsid w:val="5DA402F0"/>
    <w:rsid w:val="600A5E10"/>
    <w:rsid w:val="6B1F7E4C"/>
    <w:rsid w:val="6CD45A99"/>
    <w:rsid w:val="6DA218E1"/>
    <w:rsid w:val="715542C4"/>
    <w:rsid w:val="71D87239"/>
    <w:rsid w:val="73FD2452"/>
    <w:rsid w:val="75FE2FC6"/>
    <w:rsid w:val="76963724"/>
    <w:rsid w:val="77845E6A"/>
    <w:rsid w:val="79FA5581"/>
    <w:rsid w:val="7D124FF3"/>
    <w:rsid w:val="7D455FB5"/>
    <w:rsid w:val="7D5E2FDD"/>
    <w:rsid w:val="7DB75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1"/>
    <w:pPr>
      <w:ind w:left="395" w:hanging="137"/>
    </w:pPr>
    <w:rPr>
      <w:rFonts w:ascii="宋体" w:hAnsi="宋体" w:eastAsia="宋体" w:cs="宋体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571</Words>
  <Characters>815</Characters>
  <Lines>0</Lines>
  <Paragraphs>0</Paragraphs>
  <TotalTime>18</TotalTime>
  <ScaleCrop>false</ScaleCrop>
  <LinksUpToDate>false</LinksUpToDate>
  <CharactersWithSpaces>822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2021-09-14T14:47:00Z</dcterms:created>
  <dc:creator>Administrator.PC-20160819SENW</dc:creator>
  <cp:lastModifiedBy>G</cp:lastModifiedBy>
  <dcterms:modified xsi:type="dcterms:W3CDTF">2023-07-11T07:10:37Z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5763DD565A224A59B170A017F64FAC1C</vt:lpwstr>
  </property>
</Properties>
</file>